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F1" w:rsidRDefault="00721EF1" w:rsidP="00721EF1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F1" w:rsidRDefault="00721EF1" w:rsidP="00721EF1">
      <w:pPr>
        <w:ind w:right="-568"/>
        <w:jc w:val="center"/>
        <w:rPr>
          <w:sz w:val="26"/>
        </w:rPr>
      </w:pPr>
    </w:p>
    <w:p w:rsidR="00721EF1" w:rsidRDefault="00721EF1" w:rsidP="00721EF1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721EF1" w:rsidRDefault="00721EF1" w:rsidP="00721EF1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721EF1" w:rsidRDefault="00721EF1" w:rsidP="00721EF1">
      <w:pPr>
        <w:ind w:right="-568"/>
        <w:jc w:val="center"/>
        <w:rPr>
          <w:sz w:val="34"/>
          <w:szCs w:val="34"/>
        </w:rPr>
      </w:pPr>
    </w:p>
    <w:p w:rsidR="00721EF1" w:rsidRDefault="00721EF1" w:rsidP="00721EF1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721EF1" w:rsidRDefault="00721EF1" w:rsidP="00721EF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721EF1" w:rsidRDefault="00721EF1" w:rsidP="00721EF1">
      <w:pPr>
        <w:rPr>
          <w:b/>
          <w:bCs/>
          <w:color w:val="000000"/>
          <w:sz w:val="26"/>
          <w:szCs w:val="26"/>
        </w:rPr>
      </w:pPr>
    </w:p>
    <w:p w:rsidR="00721EF1" w:rsidRDefault="00721EF1" w:rsidP="00721EF1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16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апреля</w:t>
      </w:r>
      <w:r>
        <w:rPr>
          <w:b/>
          <w:bCs/>
          <w:color w:val="000000"/>
          <w:sz w:val="26"/>
          <w:szCs w:val="26"/>
          <w:u w:val="single"/>
        </w:rPr>
        <w:t xml:space="preserve"> 2024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5</w:t>
      </w:r>
      <w:r>
        <w:rPr>
          <w:b/>
          <w:bCs/>
          <w:color w:val="000000"/>
          <w:sz w:val="26"/>
          <w:szCs w:val="26"/>
          <w:u w:val="single"/>
        </w:rPr>
        <w:t>/</w:t>
      </w:r>
      <w:r>
        <w:rPr>
          <w:b/>
          <w:bCs/>
          <w:color w:val="000000"/>
          <w:sz w:val="26"/>
          <w:szCs w:val="26"/>
          <w:u w:val="single"/>
        </w:rPr>
        <w:t>3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CC28FE" w:rsidRDefault="00CC28FE" w:rsidP="00CC28FE">
      <w:pPr>
        <w:rPr>
          <w:b/>
          <w:bCs/>
          <w:color w:val="000000"/>
          <w:sz w:val="26"/>
          <w:szCs w:val="26"/>
        </w:rPr>
      </w:pPr>
    </w:p>
    <w:p w:rsidR="0095686A" w:rsidRPr="009B4319" w:rsidRDefault="0095686A" w:rsidP="009B4319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8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431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муниципаль</w:t>
      </w:r>
      <w:r w:rsidR="00CC28FE" w:rsidRPr="009B4319">
        <w:rPr>
          <w:rFonts w:ascii="Times New Roman" w:eastAsia="Calibri" w:hAnsi="Times New Roman" w:cs="Times New Roman"/>
          <w:b/>
          <w:sz w:val="28"/>
          <w:szCs w:val="28"/>
        </w:rPr>
        <w:t xml:space="preserve">ного округа Лосиноостровский от </w:t>
      </w:r>
      <w:r w:rsidR="009B43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12BA9" w:rsidRPr="009B4319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9B4319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</w:t>
      </w:r>
      <w:r w:rsidR="00512BA9" w:rsidRPr="009B431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B4319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512BA9" w:rsidRPr="009B4319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9B4319">
        <w:rPr>
          <w:rFonts w:ascii="Times New Roman" w:eastAsia="Calibri" w:hAnsi="Times New Roman" w:cs="Times New Roman"/>
          <w:b/>
          <w:sz w:val="28"/>
          <w:szCs w:val="28"/>
        </w:rPr>
        <w:t>/1-СД</w:t>
      </w:r>
    </w:p>
    <w:p w:rsidR="00C566DC" w:rsidRDefault="00C566DC" w:rsidP="00CC28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4319" w:rsidRPr="009B4319" w:rsidRDefault="009B4319" w:rsidP="00CC28F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91524" w:rsidRPr="009B4319" w:rsidRDefault="0095686A" w:rsidP="009B4319">
      <w:pPr>
        <w:pStyle w:val="ConsPlusNormal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9B431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202</w:t>
      </w:r>
      <w:r w:rsidR="00D95BA0" w:rsidRPr="009B43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D95BA0" w:rsidRPr="009B431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D95BA0" w:rsidRPr="009B43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D95BA0" w:rsidRPr="009B4319">
        <w:rPr>
          <w:rFonts w:ascii="Times New Roman" w:hAnsi="Times New Roman" w:cs="Times New Roman"/>
          <w:sz w:val="28"/>
          <w:szCs w:val="28"/>
          <w:lang w:eastAsia="ru-RU"/>
        </w:rPr>
        <w:t>4 и 2025</w:t>
      </w:r>
      <w:r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</w:t>
      </w:r>
      <w:r w:rsidR="00CC28FE"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 21 апреля 2021 года </w:t>
      </w:r>
      <w:r w:rsidR="009B431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C28FE" w:rsidRPr="009B4319">
        <w:rPr>
          <w:rFonts w:ascii="Times New Roman" w:hAnsi="Times New Roman" w:cs="Times New Roman"/>
          <w:sz w:val="28"/>
          <w:szCs w:val="28"/>
          <w:lang w:eastAsia="ru-RU"/>
        </w:rPr>
        <w:t xml:space="preserve">№ 5/5-СД, </w:t>
      </w:r>
      <w:r w:rsidRPr="009B431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B91524" w:rsidRPr="009B4319">
        <w:rPr>
          <w:rFonts w:ascii="Times New Roman" w:hAnsi="Times New Roman" w:cs="Times New Roman"/>
          <w:b/>
          <w:sz w:val="28"/>
          <w:szCs w:val="28"/>
        </w:rPr>
        <w:t>:</w:t>
      </w:r>
    </w:p>
    <w:p w:rsidR="0095686A" w:rsidRPr="009B4319" w:rsidRDefault="00B91524" w:rsidP="009B4319">
      <w:pPr>
        <w:suppressAutoHyphens w:val="0"/>
        <w:spacing w:line="360" w:lineRule="auto"/>
        <w:ind w:firstLine="426"/>
        <w:jc w:val="both"/>
        <w:rPr>
          <w:sz w:val="28"/>
          <w:szCs w:val="28"/>
          <w:lang w:eastAsia="ru-RU"/>
        </w:rPr>
      </w:pPr>
      <w:r w:rsidRPr="009B4319">
        <w:rPr>
          <w:sz w:val="28"/>
          <w:szCs w:val="28"/>
        </w:rPr>
        <w:t>1. </w:t>
      </w:r>
      <w:r w:rsidR="0095686A" w:rsidRPr="009B4319">
        <w:rPr>
          <w:sz w:val="28"/>
          <w:szCs w:val="28"/>
          <w:lang w:eastAsia="ru-RU"/>
        </w:rPr>
        <w:t xml:space="preserve">Внести изменения в решение Совета депутатов муниципального округа Лосиноостровский от </w:t>
      </w:r>
      <w:r w:rsidR="00512BA9" w:rsidRPr="009B4319">
        <w:rPr>
          <w:sz w:val="28"/>
          <w:szCs w:val="28"/>
          <w:lang w:eastAsia="ru-RU"/>
        </w:rPr>
        <w:t>12</w:t>
      </w:r>
      <w:r w:rsidR="0095686A" w:rsidRPr="009B4319">
        <w:rPr>
          <w:sz w:val="28"/>
          <w:szCs w:val="28"/>
          <w:lang w:eastAsia="ru-RU"/>
        </w:rPr>
        <w:t xml:space="preserve"> декабря 202</w:t>
      </w:r>
      <w:r w:rsidR="00512BA9" w:rsidRPr="009B4319">
        <w:rPr>
          <w:sz w:val="28"/>
          <w:szCs w:val="28"/>
          <w:lang w:eastAsia="ru-RU"/>
        </w:rPr>
        <w:t>3</w:t>
      </w:r>
      <w:r w:rsidR="0095686A" w:rsidRPr="009B4319">
        <w:rPr>
          <w:sz w:val="28"/>
          <w:szCs w:val="28"/>
          <w:lang w:eastAsia="ru-RU"/>
        </w:rPr>
        <w:t xml:space="preserve"> года № </w:t>
      </w:r>
      <w:r w:rsidR="00512BA9" w:rsidRPr="009B4319">
        <w:rPr>
          <w:sz w:val="28"/>
          <w:szCs w:val="28"/>
          <w:lang w:eastAsia="ru-RU"/>
        </w:rPr>
        <w:t>16</w:t>
      </w:r>
      <w:r w:rsidR="0095686A" w:rsidRPr="009B4319">
        <w:rPr>
          <w:sz w:val="28"/>
          <w:szCs w:val="28"/>
          <w:lang w:eastAsia="ru-RU"/>
        </w:rPr>
        <w:t>/1-СД «О бюджете муниципального округа Лосиноостровский на 202</w:t>
      </w:r>
      <w:r w:rsidR="00512BA9" w:rsidRPr="009B4319">
        <w:rPr>
          <w:sz w:val="28"/>
          <w:szCs w:val="28"/>
          <w:lang w:eastAsia="ru-RU"/>
        </w:rPr>
        <w:t>4 год и плановый период 2025</w:t>
      </w:r>
      <w:r w:rsidR="0095686A" w:rsidRPr="009B4319">
        <w:rPr>
          <w:sz w:val="28"/>
          <w:szCs w:val="28"/>
          <w:lang w:eastAsia="ru-RU"/>
        </w:rPr>
        <w:t xml:space="preserve"> и 202</w:t>
      </w:r>
      <w:r w:rsidR="00512BA9" w:rsidRPr="009B4319">
        <w:rPr>
          <w:sz w:val="28"/>
          <w:szCs w:val="28"/>
          <w:lang w:eastAsia="ru-RU"/>
        </w:rPr>
        <w:t>6</w:t>
      </w:r>
      <w:r w:rsidR="0095686A" w:rsidRPr="009B4319">
        <w:rPr>
          <w:sz w:val="28"/>
          <w:szCs w:val="28"/>
          <w:lang w:eastAsia="ru-RU"/>
        </w:rPr>
        <w:t xml:space="preserve"> годов»:</w:t>
      </w:r>
    </w:p>
    <w:p w:rsidR="0095686A" w:rsidRPr="009B4319" w:rsidRDefault="0095686A" w:rsidP="009B431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9B4319">
        <w:rPr>
          <w:sz w:val="28"/>
          <w:szCs w:val="28"/>
          <w:lang w:eastAsia="ru-RU"/>
        </w:rPr>
        <w:t xml:space="preserve">      1.</w:t>
      </w:r>
      <w:r w:rsidR="00FF239D" w:rsidRPr="009B4319">
        <w:rPr>
          <w:sz w:val="28"/>
          <w:szCs w:val="28"/>
          <w:lang w:eastAsia="ru-RU"/>
        </w:rPr>
        <w:t>1</w:t>
      </w:r>
      <w:r w:rsidRPr="009B4319">
        <w:rPr>
          <w:sz w:val="28"/>
          <w:szCs w:val="28"/>
          <w:lang w:eastAsia="ru-RU"/>
        </w:rPr>
        <w:t xml:space="preserve">. приложение </w:t>
      </w:r>
      <w:r w:rsidR="00FF239D" w:rsidRPr="009B4319">
        <w:rPr>
          <w:sz w:val="28"/>
          <w:szCs w:val="28"/>
          <w:lang w:eastAsia="ru-RU"/>
        </w:rPr>
        <w:t>3</w:t>
      </w:r>
      <w:r w:rsidRPr="009B4319">
        <w:rPr>
          <w:sz w:val="28"/>
          <w:szCs w:val="28"/>
          <w:lang w:eastAsia="ru-RU"/>
        </w:rPr>
        <w:t xml:space="preserve"> к решению изложить в редакции согласно приложению </w:t>
      </w:r>
      <w:r w:rsidR="00FF239D" w:rsidRPr="009B4319">
        <w:rPr>
          <w:sz w:val="28"/>
          <w:szCs w:val="28"/>
          <w:lang w:eastAsia="ru-RU"/>
        </w:rPr>
        <w:t>1</w:t>
      </w:r>
      <w:r w:rsidRPr="009B4319">
        <w:rPr>
          <w:sz w:val="28"/>
          <w:szCs w:val="28"/>
          <w:lang w:eastAsia="ru-RU"/>
        </w:rPr>
        <w:t xml:space="preserve"> к настоящему решению;</w:t>
      </w:r>
    </w:p>
    <w:p w:rsidR="0095686A" w:rsidRPr="009B4319" w:rsidRDefault="0095686A" w:rsidP="009B431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9B4319">
        <w:rPr>
          <w:sz w:val="28"/>
          <w:szCs w:val="28"/>
          <w:lang w:eastAsia="ru-RU"/>
        </w:rPr>
        <w:t xml:space="preserve">      1.</w:t>
      </w:r>
      <w:r w:rsidR="008D258A" w:rsidRPr="009B4319">
        <w:rPr>
          <w:sz w:val="28"/>
          <w:szCs w:val="28"/>
          <w:lang w:eastAsia="ru-RU"/>
        </w:rPr>
        <w:t>2</w:t>
      </w:r>
      <w:r w:rsidRPr="009B4319">
        <w:rPr>
          <w:sz w:val="28"/>
          <w:szCs w:val="28"/>
          <w:lang w:eastAsia="ru-RU"/>
        </w:rPr>
        <w:t xml:space="preserve">. приложение 5 к решению изложить </w:t>
      </w:r>
      <w:r w:rsidR="00FF239D" w:rsidRPr="009B4319">
        <w:rPr>
          <w:sz w:val="28"/>
          <w:szCs w:val="28"/>
          <w:lang w:eastAsia="ru-RU"/>
        </w:rPr>
        <w:t>в редакции согласно приложению 2</w:t>
      </w:r>
      <w:r w:rsidRPr="009B4319">
        <w:rPr>
          <w:sz w:val="28"/>
          <w:szCs w:val="28"/>
          <w:lang w:eastAsia="ru-RU"/>
        </w:rPr>
        <w:t xml:space="preserve"> к настоящему решению.</w:t>
      </w:r>
    </w:p>
    <w:p w:rsidR="00CC28FE" w:rsidRPr="009B4319" w:rsidRDefault="00CC28FE" w:rsidP="009B431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9B4319">
        <w:rPr>
          <w:sz w:val="28"/>
          <w:szCs w:val="28"/>
          <w:lang w:eastAsia="ru-RU"/>
        </w:rPr>
        <w:t xml:space="preserve">2. </w:t>
      </w:r>
      <w:r w:rsidRPr="009B4319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Pr="009B4319">
        <w:rPr>
          <w:sz w:val="28"/>
          <w:szCs w:val="28"/>
        </w:rPr>
        <w:t xml:space="preserve">и сетевом издании «Московский муниципальный </w:t>
      </w:r>
      <w:r w:rsidRPr="009B4319">
        <w:rPr>
          <w:sz w:val="28"/>
          <w:szCs w:val="28"/>
        </w:rPr>
        <w:lastRenderedPageBreak/>
        <w:t>вестник»,</w:t>
      </w:r>
      <w:r w:rsidRPr="009B4319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</w:t>
      </w:r>
      <w:r w:rsidRPr="009B4319">
        <w:rPr>
          <w:sz w:val="28"/>
          <w:szCs w:val="28"/>
          <w:lang w:eastAsia="ru-RU"/>
        </w:rPr>
        <w:t>.</w:t>
      </w:r>
    </w:p>
    <w:p w:rsidR="0095686A" w:rsidRPr="009B4319" w:rsidRDefault="0095686A" w:rsidP="009B4319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9B4319">
        <w:rPr>
          <w:sz w:val="28"/>
          <w:szCs w:val="28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5D6E9A" w:rsidRDefault="005D6E9A" w:rsidP="00CC28FE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9B4319" w:rsidRDefault="009B4319" w:rsidP="00CC28FE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9B4319" w:rsidRPr="009B4319" w:rsidRDefault="009B4319" w:rsidP="00CC28FE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p w:rsidR="00B91524" w:rsidRPr="009B4319" w:rsidRDefault="00B91524" w:rsidP="00CC28FE">
      <w:pPr>
        <w:jc w:val="both"/>
        <w:rPr>
          <w:b/>
          <w:sz w:val="28"/>
          <w:szCs w:val="28"/>
          <w:lang w:eastAsia="ru-RU"/>
        </w:rPr>
      </w:pPr>
      <w:r w:rsidRPr="009B4319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9B4319" w:rsidRDefault="00B91524" w:rsidP="00CC28FE">
      <w:pPr>
        <w:jc w:val="both"/>
        <w:rPr>
          <w:b/>
          <w:sz w:val="28"/>
          <w:szCs w:val="28"/>
          <w:lang w:eastAsia="en-US"/>
        </w:rPr>
      </w:pPr>
      <w:r w:rsidRPr="009B4319">
        <w:rPr>
          <w:b/>
          <w:sz w:val="28"/>
          <w:szCs w:val="28"/>
          <w:lang w:eastAsia="ru-RU"/>
        </w:rPr>
        <w:t>округа Лосиноостровский</w:t>
      </w:r>
      <w:r w:rsidRPr="009B4319">
        <w:rPr>
          <w:b/>
          <w:sz w:val="28"/>
          <w:szCs w:val="28"/>
          <w:lang w:eastAsia="ru-RU"/>
        </w:rPr>
        <w:tab/>
      </w:r>
      <w:r w:rsidRPr="009B4319">
        <w:rPr>
          <w:b/>
          <w:sz w:val="28"/>
          <w:szCs w:val="28"/>
          <w:lang w:eastAsia="ru-RU"/>
        </w:rPr>
        <w:tab/>
        <w:t xml:space="preserve">               </w:t>
      </w:r>
      <w:r w:rsidRPr="009B4319">
        <w:rPr>
          <w:b/>
          <w:sz w:val="28"/>
          <w:szCs w:val="28"/>
          <w:lang w:eastAsia="ru-RU"/>
        </w:rPr>
        <w:tab/>
      </w:r>
      <w:r w:rsidRPr="009B4319">
        <w:rPr>
          <w:b/>
          <w:sz w:val="28"/>
          <w:szCs w:val="28"/>
          <w:lang w:eastAsia="ru-RU"/>
        </w:rPr>
        <w:tab/>
        <w:t xml:space="preserve">           </w:t>
      </w:r>
      <w:r w:rsidRPr="009B4319">
        <w:rPr>
          <w:b/>
          <w:sz w:val="28"/>
          <w:szCs w:val="28"/>
          <w:lang w:eastAsia="ru-RU"/>
        </w:rPr>
        <w:tab/>
        <w:t>А.А. Федорова</w:t>
      </w:r>
    </w:p>
    <w:p w:rsidR="00B91524" w:rsidRPr="00CC28FE" w:rsidRDefault="00B91524" w:rsidP="00CC28FE">
      <w:pPr>
        <w:suppressAutoHyphens w:val="0"/>
        <w:rPr>
          <w:b/>
          <w:sz w:val="26"/>
          <w:szCs w:val="26"/>
          <w:lang w:eastAsia="en-US"/>
        </w:rPr>
      </w:pPr>
    </w:p>
    <w:p w:rsidR="00CC28FE" w:rsidRDefault="00CC28FE" w:rsidP="00CC28FE">
      <w:pPr>
        <w:jc w:val="both"/>
        <w:rPr>
          <w:sz w:val="22"/>
          <w:szCs w:val="22"/>
        </w:rPr>
      </w:pPr>
    </w:p>
    <w:p w:rsidR="00CC28FE" w:rsidRDefault="00CC28FE" w:rsidP="00CC28FE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CC28FE" w:rsidSect="009B4319">
          <w:headerReference w:type="default" r:id="rId8"/>
          <w:pgSz w:w="11906" w:h="16838"/>
          <w:pgMar w:top="851" w:right="991" w:bottom="851" w:left="1080" w:header="0" w:footer="0" w:gutter="0"/>
          <w:cols w:space="720"/>
          <w:formProt w:val="0"/>
        </w:sectPr>
      </w:pPr>
    </w:p>
    <w:p w:rsidR="00D2685D" w:rsidRPr="00941718" w:rsidRDefault="00CC28FE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lastRenderedPageBreak/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192B41">
        <w:rPr>
          <w:bCs/>
          <w:color w:val="000000"/>
          <w:spacing w:val="-6"/>
          <w:sz w:val="22"/>
          <w:szCs w:val="22"/>
          <w:lang w:eastAsia="ru-RU"/>
        </w:rPr>
        <w:t>16 апреля 2024 г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. № </w:t>
      </w:r>
      <w:r w:rsidR="00192B41">
        <w:rPr>
          <w:bCs/>
          <w:color w:val="000000"/>
          <w:spacing w:val="-6"/>
          <w:sz w:val="22"/>
          <w:szCs w:val="22"/>
          <w:lang w:eastAsia="ru-RU"/>
        </w:rPr>
        <w:t>5/3-СД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 декабря 2023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6B608E" w:rsidRDefault="006B608E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9C5B09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</w:t>
      </w:r>
    </w:p>
    <w:p w:rsidR="00B91524" w:rsidRPr="006B608E" w:rsidRDefault="00B91524" w:rsidP="006B608E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6B608E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</w:t>
            </w:r>
            <w:r w:rsidR="006B608E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оостровский (код ведомства 900)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6B608E">
        <w:trPr>
          <w:trHeight w:val="40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6B608E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6B608E" w:rsidTr="008D258A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8E" w:rsidRDefault="006B608E" w:rsidP="008D258A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512BA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512BA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 w:rsidR="00512BA9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6B608E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8E" w:rsidRDefault="006B608E" w:rsidP="006B608E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6B608E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512BA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512BA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512BA9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192B41" w:rsidRPr="00941718" w:rsidRDefault="00D2685D" w:rsidP="00192B41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</w:t>
      </w:r>
      <w:r w:rsidR="00192B41" w:rsidRPr="00941718">
        <w:rPr>
          <w:sz w:val="22"/>
          <w:szCs w:val="22"/>
          <w:lang w:eastAsia="ru-RU"/>
        </w:rPr>
        <w:t xml:space="preserve">к решению Совета депутатов </w:t>
      </w:r>
    </w:p>
    <w:p w:rsidR="00192B41" w:rsidRPr="00941718" w:rsidRDefault="00192B41" w:rsidP="00192B41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192B41" w:rsidRPr="00941718" w:rsidRDefault="00192B41" w:rsidP="00192B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>
        <w:rPr>
          <w:bCs/>
          <w:color w:val="000000"/>
          <w:spacing w:val="-6"/>
          <w:sz w:val="22"/>
          <w:szCs w:val="22"/>
          <w:lang w:eastAsia="ru-RU"/>
        </w:rPr>
        <w:t>16 апреля 2024 г</w:t>
      </w:r>
      <w:r w:rsidRPr="002655B8">
        <w:rPr>
          <w:bCs/>
          <w:color w:val="000000"/>
          <w:spacing w:val="-6"/>
          <w:sz w:val="22"/>
          <w:szCs w:val="22"/>
          <w:lang w:eastAsia="ru-RU"/>
        </w:rPr>
        <w:t xml:space="preserve">. № </w:t>
      </w:r>
      <w:r>
        <w:rPr>
          <w:bCs/>
          <w:color w:val="000000"/>
          <w:spacing w:val="-6"/>
          <w:sz w:val="22"/>
          <w:szCs w:val="22"/>
          <w:lang w:eastAsia="ru-RU"/>
        </w:rPr>
        <w:t>5/3-СД</w:t>
      </w:r>
    </w:p>
    <w:p w:rsidR="00123C07" w:rsidRPr="00941718" w:rsidRDefault="00123C07" w:rsidP="00192B41">
      <w:pPr>
        <w:snapToGrid w:val="0"/>
        <w:ind w:left="504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12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декабря 202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3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 xml:space="preserve"> г. № </w:t>
      </w:r>
      <w:r w:rsidR="00512BA9">
        <w:rPr>
          <w:bCs/>
          <w:color w:val="000000"/>
          <w:spacing w:val="-6"/>
          <w:sz w:val="22"/>
          <w:szCs w:val="22"/>
          <w:lang w:eastAsia="ru-RU"/>
        </w:rPr>
        <w:t>16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9438D" w:rsidRDefault="0009438D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512BA9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09438D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  <w:p w:rsidR="0009438D" w:rsidRDefault="0009438D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09438D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9438D" w:rsidRDefault="0009438D" w:rsidP="0009438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6563B9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654330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2,0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3,1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18,9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6563B9" w:rsidTr="008D258A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6563B9" w:rsidRDefault="006563B9" w:rsidP="008D258A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0343B3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</w:t>
            </w:r>
            <w:r w:rsidR="006563B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654330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65433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65433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654330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CC28FE">
      <w:headerReference w:type="default" r:id="rId9"/>
      <w:pgSz w:w="16838" w:h="11906" w:orient="landscape"/>
      <w:pgMar w:top="1077" w:right="709" w:bottom="992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A9" w:rsidRDefault="000C1AA9" w:rsidP="00EF234C">
      <w:r>
        <w:separator/>
      </w:r>
    </w:p>
  </w:endnote>
  <w:endnote w:type="continuationSeparator" w:id="0">
    <w:p w:rsidR="000C1AA9" w:rsidRDefault="000C1AA9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A9" w:rsidRDefault="000C1AA9" w:rsidP="00EF234C">
      <w:r>
        <w:separator/>
      </w:r>
    </w:p>
  </w:footnote>
  <w:footnote w:type="continuationSeparator" w:id="0">
    <w:p w:rsidR="000C1AA9" w:rsidRDefault="000C1AA9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19" w:rsidRDefault="009B431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19" w:rsidRDefault="009B431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71D25"/>
    <w:rsid w:val="0009438D"/>
    <w:rsid w:val="00095297"/>
    <w:rsid w:val="000C1AA9"/>
    <w:rsid w:val="000E78A9"/>
    <w:rsid w:val="00123C07"/>
    <w:rsid w:val="00176B2E"/>
    <w:rsid w:val="0018415B"/>
    <w:rsid w:val="00192B41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8314B"/>
    <w:rsid w:val="003C2E97"/>
    <w:rsid w:val="003D70D0"/>
    <w:rsid w:val="003E2303"/>
    <w:rsid w:val="00512BA9"/>
    <w:rsid w:val="00516437"/>
    <w:rsid w:val="00526FCE"/>
    <w:rsid w:val="00541A70"/>
    <w:rsid w:val="005B0BAF"/>
    <w:rsid w:val="005D6E9A"/>
    <w:rsid w:val="00654330"/>
    <w:rsid w:val="00655C14"/>
    <w:rsid w:val="006563B9"/>
    <w:rsid w:val="00660363"/>
    <w:rsid w:val="00685B31"/>
    <w:rsid w:val="006B608E"/>
    <w:rsid w:val="006D437F"/>
    <w:rsid w:val="006F2969"/>
    <w:rsid w:val="00721EF1"/>
    <w:rsid w:val="0075653A"/>
    <w:rsid w:val="0076443B"/>
    <w:rsid w:val="0078762B"/>
    <w:rsid w:val="007D3132"/>
    <w:rsid w:val="00807378"/>
    <w:rsid w:val="00847ACA"/>
    <w:rsid w:val="0087304D"/>
    <w:rsid w:val="00882DBF"/>
    <w:rsid w:val="008B1B67"/>
    <w:rsid w:val="008B2BE9"/>
    <w:rsid w:val="008D258A"/>
    <w:rsid w:val="008F39CD"/>
    <w:rsid w:val="00911235"/>
    <w:rsid w:val="00941718"/>
    <w:rsid w:val="009505B4"/>
    <w:rsid w:val="0095686A"/>
    <w:rsid w:val="00982C22"/>
    <w:rsid w:val="0099759D"/>
    <w:rsid w:val="009B4319"/>
    <w:rsid w:val="009C5B09"/>
    <w:rsid w:val="009D51B4"/>
    <w:rsid w:val="00A30A08"/>
    <w:rsid w:val="00A31ACF"/>
    <w:rsid w:val="00A46B1F"/>
    <w:rsid w:val="00A508FC"/>
    <w:rsid w:val="00A700F6"/>
    <w:rsid w:val="00A92832"/>
    <w:rsid w:val="00AA6A3B"/>
    <w:rsid w:val="00AB2864"/>
    <w:rsid w:val="00AE3E40"/>
    <w:rsid w:val="00B41B97"/>
    <w:rsid w:val="00B87D3C"/>
    <w:rsid w:val="00B91524"/>
    <w:rsid w:val="00BA0B84"/>
    <w:rsid w:val="00C566DC"/>
    <w:rsid w:val="00CB36AD"/>
    <w:rsid w:val="00CC2883"/>
    <w:rsid w:val="00CC28FE"/>
    <w:rsid w:val="00D057BE"/>
    <w:rsid w:val="00D14E27"/>
    <w:rsid w:val="00D16A86"/>
    <w:rsid w:val="00D2685D"/>
    <w:rsid w:val="00D740EC"/>
    <w:rsid w:val="00D95BA0"/>
    <w:rsid w:val="00DB6306"/>
    <w:rsid w:val="00E079AE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uiPriority w:val="99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iPriority w:val="99"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7</cp:revision>
  <cp:lastPrinted>2024-04-16T08:06:00Z</cp:lastPrinted>
  <dcterms:created xsi:type="dcterms:W3CDTF">2024-04-10T11:54:00Z</dcterms:created>
  <dcterms:modified xsi:type="dcterms:W3CDTF">2024-04-16T15:26:00Z</dcterms:modified>
</cp:coreProperties>
</file>